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F4B4B" w:rsidR="001B0A6F" w:rsidRPr="00C27A7F" w:rsidRDefault="00C27A7F">
      <w:pPr>
        <w:rPr>
          <w:b/>
          <w:bCs/>
          <w:i/>
          <w:iCs/>
          <w:u w:val="single"/>
        </w:rPr>
      </w:pPr>
      <w:r w:rsidRPr="00C27A7F">
        <w:rPr>
          <w:b/>
          <w:bCs/>
          <w:i/>
          <w:iCs/>
          <w:u w:val="single"/>
        </w:rPr>
        <w:t xml:space="preserve">Please include a bio and headshot for whoever is answering the questions and send to </w:t>
      </w:r>
      <w:hyperlink r:id="rId7" w:history="1">
        <w:r w:rsidRPr="00C27A7F">
          <w:rPr>
            <w:rStyle w:val="Hyperlink"/>
            <w:b/>
            <w:bCs/>
            <w:i/>
            <w:iCs/>
          </w:rPr>
          <w:t>newsdesk@lbbonline.com</w:t>
        </w:r>
      </w:hyperlink>
    </w:p>
    <w:p w14:paraId="7222A079" w14:textId="77777777" w:rsidR="00C27A7F" w:rsidRDefault="00C27A7F"/>
    <w:p w14:paraId="00000002" w14:textId="77777777" w:rsidR="001B0A6F" w:rsidRDefault="0031020B">
      <w:r>
        <w:t xml:space="preserve">Here’s to the people who make things happen. The powerhouses of the industry, without whom we’d all be farting around with </w:t>
      </w:r>
      <w:proofErr w:type="spellStart"/>
      <w:r>
        <w:t>powerpoints</w:t>
      </w:r>
      <w:proofErr w:type="spellEnd"/>
      <w:r>
        <w:t xml:space="preserve"> and charts and presentations, with not much else to show for ourselves. Producers are the magicians that turn ideas into </w:t>
      </w:r>
      <w:r>
        <w:t>reality and from a business perspective, it’s a part of the industry that never sits still. With Meet Your Makers we want to platform the production company problem solvers who bring great ideas to life</w:t>
      </w:r>
    </w:p>
    <w:p w14:paraId="00000003" w14:textId="77777777" w:rsidR="001B0A6F" w:rsidRDefault="001B0A6F"/>
    <w:p w14:paraId="00000004" w14:textId="77777777" w:rsidR="001B0A6F" w:rsidRDefault="0031020B">
      <w:r>
        <w:t xml:space="preserve"> </w:t>
      </w:r>
    </w:p>
    <w:p w14:paraId="00000005" w14:textId="77777777" w:rsidR="001B0A6F" w:rsidRDefault="0031020B">
      <w:pPr>
        <w:numPr>
          <w:ilvl w:val="0"/>
          <w:numId w:val="2"/>
        </w:numPr>
      </w:pPr>
      <w:r>
        <w:t>What first attracted you to production - and has i</w:t>
      </w:r>
      <w:r>
        <w:t>t been an industry you’ve always worked on or did you come to it from another area?</w:t>
      </w:r>
    </w:p>
    <w:p w14:paraId="00000006" w14:textId="77777777" w:rsidR="001B0A6F" w:rsidRDefault="0031020B">
      <w:pPr>
        <w:numPr>
          <w:ilvl w:val="0"/>
          <w:numId w:val="2"/>
        </w:numPr>
      </w:pPr>
      <w:r>
        <w:t>What was your first role in the production world and how did this experience influence how you think about production and how you grew your career?</w:t>
      </w:r>
    </w:p>
    <w:p w14:paraId="00000007" w14:textId="77777777" w:rsidR="001B0A6F" w:rsidRDefault="0031020B">
      <w:pPr>
        <w:numPr>
          <w:ilvl w:val="0"/>
          <w:numId w:val="2"/>
        </w:numPr>
      </w:pPr>
      <w:r>
        <w:t xml:space="preserve">How did you learn to be </w:t>
      </w:r>
      <w:r>
        <w:t>a producer?</w:t>
      </w:r>
    </w:p>
    <w:p w14:paraId="00000008" w14:textId="77777777" w:rsidR="001B0A6F" w:rsidRDefault="0031020B">
      <w:pPr>
        <w:numPr>
          <w:ilvl w:val="0"/>
          <w:numId w:val="2"/>
        </w:numPr>
      </w:pPr>
      <w:r>
        <w:t>Looking back to the beginning of your career, can you tell us about a production you were involved in where you really had to dig deep and that really helped you to grow as a producer?</w:t>
      </w:r>
    </w:p>
    <w:p w14:paraId="00000009" w14:textId="77777777" w:rsidR="001B0A6F" w:rsidRDefault="0031020B">
      <w:pPr>
        <w:numPr>
          <w:ilvl w:val="0"/>
          <w:numId w:val="2"/>
        </w:numPr>
      </w:pPr>
      <w:r>
        <w:t>A good producer should be able to produce for any medium, f</w:t>
      </w:r>
      <w:r>
        <w:t>rom film to events to digital experience. Do you agree or disagree with this statement? Why/why not?</w:t>
      </w:r>
    </w:p>
    <w:p w14:paraId="0000000A" w14:textId="77777777" w:rsidR="001B0A6F" w:rsidRDefault="0031020B">
      <w:pPr>
        <w:numPr>
          <w:ilvl w:val="0"/>
          <w:numId w:val="2"/>
        </w:numPr>
      </w:pPr>
      <w:r>
        <w:t xml:space="preserve">What’s your </w:t>
      </w:r>
      <w:proofErr w:type="spellStart"/>
      <w:r>
        <w:t>favourite</w:t>
      </w:r>
      <w:proofErr w:type="spellEnd"/>
      <w:r>
        <w:t xml:space="preserve"> thing about production and why?</w:t>
      </w:r>
    </w:p>
    <w:p w14:paraId="0000000B" w14:textId="77777777" w:rsidR="001B0A6F" w:rsidRDefault="0031020B">
      <w:pPr>
        <w:numPr>
          <w:ilvl w:val="0"/>
          <w:numId w:val="2"/>
        </w:numPr>
      </w:pPr>
      <w:r>
        <w:t>How has production changed since you started your career?</w:t>
      </w:r>
    </w:p>
    <w:p w14:paraId="0000000C" w14:textId="77777777" w:rsidR="001B0A6F" w:rsidRDefault="0031020B">
      <w:pPr>
        <w:numPr>
          <w:ilvl w:val="0"/>
          <w:numId w:val="2"/>
        </w:numPr>
      </w:pPr>
      <w:r>
        <w:t>And what has stayed the same?</w:t>
      </w:r>
    </w:p>
    <w:p w14:paraId="0000000D" w14:textId="77777777" w:rsidR="001B0A6F" w:rsidRDefault="0031020B">
      <w:pPr>
        <w:numPr>
          <w:ilvl w:val="0"/>
          <w:numId w:val="2"/>
        </w:numPr>
      </w:pPr>
      <w:r>
        <w:t>What do you t</w:t>
      </w:r>
      <w:r>
        <w:t>hink is the key to being an effective producer - and is it something that’s innate or something that can be learned?</w:t>
      </w:r>
    </w:p>
    <w:p w14:paraId="0000000E" w14:textId="77777777" w:rsidR="001B0A6F" w:rsidRDefault="0031020B">
      <w:pPr>
        <w:numPr>
          <w:ilvl w:val="0"/>
          <w:numId w:val="2"/>
        </w:numPr>
      </w:pPr>
      <w:r>
        <w:t>Which production project from across your career are you most proud of and why?</w:t>
      </w:r>
    </w:p>
    <w:p w14:paraId="0000000F" w14:textId="77777777" w:rsidR="001B0A6F" w:rsidRDefault="0031020B">
      <w:pPr>
        <w:numPr>
          <w:ilvl w:val="0"/>
          <w:numId w:val="2"/>
        </w:numPr>
      </w:pPr>
      <w:r>
        <w:t xml:space="preserve">And in terms of recent work, which projects have you found </w:t>
      </w:r>
      <w:r>
        <w:t>to be particularly exciting or have presented particularly interesting production challenges?</w:t>
      </w:r>
    </w:p>
    <w:p w14:paraId="00000010" w14:textId="77777777" w:rsidR="001B0A6F" w:rsidRDefault="0031020B">
      <w:pPr>
        <w:numPr>
          <w:ilvl w:val="0"/>
          <w:numId w:val="2"/>
        </w:numPr>
      </w:pPr>
      <w:r>
        <w:t>Producers always have the best stories. What’s the hairiest / most insane situation you’ve found yourself in and how did you work your way out of it?</w:t>
      </w:r>
    </w:p>
    <w:p w14:paraId="00000011" w14:textId="77777777" w:rsidR="001B0A6F" w:rsidRDefault="0031020B">
      <w:pPr>
        <w:numPr>
          <w:ilvl w:val="0"/>
          <w:numId w:val="2"/>
        </w:numPr>
      </w:pPr>
      <w:r>
        <w:t>What are you</w:t>
      </w:r>
      <w:r>
        <w:t>r personal ambitions or aspirations as a producer?</w:t>
      </w:r>
    </w:p>
    <w:p w14:paraId="00000012" w14:textId="77777777" w:rsidR="001B0A6F" w:rsidRDefault="0031020B">
      <w:pPr>
        <w:numPr>
          <w:ilvl w:val="0"/>
          <w:numId w:val="1"/>
        </w:numPr>
      </w:pPr>
      <w:r>
        <w:t xml:space="preserve">As a producer your brain must have a </w:t>
      </w:r>
      <w:proofErr w:type="spellStart"/>
      <w:r>
        <w:t>neverending</w:t>
      </w:r>
      <w:proofErr w:type="spellEnd"/>
      <w:r>
        <w:t xml:space="preserve"> "to do" list. How do you switch off? What do you do to relax?</w:t>
      </w:r>
    </w:p>
    <w:p w14:paraId="00000013" w14:textId="77777777" w:rsidR="001B0A6F" w:rsidRDefault="0031020B">
      <w:pPr>
        <w:numPr>
          <w:ilvl w:val="0"/>
          <w:numId w:val="1"/>
        </w:numPr>
      </w:pPr>
      <w:r>
        <w:t>Producers are problem solvers. What personally fuels your curiosity and drive?</w:t>
      </w:r>
    </w:p>
    <w:p w14:paraId="00000014" w14:textId="77777777" w:rsidR="001B0A6F" w:rsidRDefault="0031020B">
      <w:pPr>
        <w:numPr>
          <w:ilvl w:val="0"/>
          <w:numId w:val="1"/>
        </w:numPr>
      </w:pPr>
      <w:r>
        <w:t>What advice wou</w:t>
      </w:r>
      <w:r>
        <w:t>ld you give to people who are interested in becoming a producer?</w:t>
      </w:r>
    </w:p>
    <w:p w14:paraId="00000015" w14:textId="77777777" w:rsidR="001B0A6F" w:rsidRDefault="0031020B">
      <w:pPr>
        <w:numPr>
          <w:ilvl w:val="0"/>
          <w:numId w:val="1"/>
        </w:numPr>
      </w:pPr>
      <w:r>
        <w:t>From your experience what are the ingredients for a successful production?</w:t>
      </w:r>
    </w:p>
    <w:p w14:paraId="00000016" w14:textId="77777777" w:rsidR="001B0A6F" w:rsidRDefault="0031020B">
      <w:pPr>
        <w:numPr>
          <w:ilvl w:val="0"/>
          <w:numId w:val="1"/>
        </w:numPr>
      </w:pPr>
      <w:r>
        <w:t>What’s the key to a successful production-client relationship?</w:t>
      </w:r>
    </w:p>
    <w:p w14:paraId="00000017" w14:textId="77777777" w:rsidR="001B0A6F" w:rsidRDefault="0031020B">
      <w:pPr>
        <w:numPr>
          <w:ilvl w:val="0"/>
          <w:numId w:val="1"/>
        </w:numPr>
      </w:pPr>
      <w:r>
        <w:t>One specifically for EPs: Producers are naturally han</w:t>
      </w:r>
      <w:r>
        <w:t>ds on - they have to be. How do you balance that in the more managerial role of an EP?</w:t>
      </w:r>
    </w:p>
    <w:sectPr w:rsidR="001B0A6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BE3F" w14:textId="77777777" w:rsidR="0031020B" w:rsidRDefault="0031020B">
      <w:pPr>
        <w:spacing w:line="240" w:lineRule="auto"/>
      </w:pPr>
      <w:r>
        <w:separator/>
      </w:r>
    </w:p>
  </w:endnote>
  <w:endnote w:type="continuationSeparator" w:id="0">
    <w:p w14:paraId="17686F3A" w14:textId="77777777" w:rsidR="0031020B" w:rsidRDefault="00310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10FD" w14:textId="77777777" w:rsidR="0031020B" w:rsidRDefault="0031020B">
      <w:pPr>
        <w:spacing w:line="240" w:lineRule="auto"/>
      </w:pPr>
      <w:r>
        <w:separator/>
      </w:r>
    </w:p>
  </w:footnote>
  <w:footnote w:type="continuationSeparator" w:id="0">
    <w:p w14:paraId="31DA5AFD" w14:textId="77777777" w:rsidR="0031020B" w:rsidRDefault="00310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1B0A6F" w:rsidRDefault="0031020B">
    <w:pPr>
      <w:rPr>
        <w:b/>
        <w:sz w:val="30"/>
        <w:szCs w:val="30"/>
      </w:rPr>
    </w:pPr>
    <w:r>
      <w:rPr>
        <w:b/>
        <w:sz w:val="30"/>
        <w:szCs w:val="30"/>
      </w:rPr>
      <w:t>Meet Your Makers</w:t>
    </w:r>
  </w:p>
  <w:p w14:paraId="00000019" w14:textId="77777777" w:rsidR="001B0A6F" w:rsidRDefault="001B0A6F"/>
  <w:p w14:paraId="0000001A" w14:textId="77777777" w:rsidR="001B0A6F" w:rsidRDefault="001B0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96"/>
    <w:multiLevelType w:val="multilevel"/>
    <w:tmpl w:val="AAFE5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B323C"/>
    <w:multiLevelType w:val="multilevel"/>
    <w:tmpl w:val="A6C8D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F"/>
    <w:rsid w:val="001B0A6F"/>
    <w:rsid w:val="0031020B"/>
    <w:rsid w:val="00C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1C45"/>
  <w15:docId w15:val="{57CBEA9E-DBB5-4A25-8EE5-04D6519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7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sdesk@lbb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2022-03-11T18:04:00Z</dcterms:created>
  <dcterms:modified xsi:type="dcterms:W3CDTF">2022-03-11T18:04:00Z</dcterms:modified>
</cp:coreProperties>
</file>